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8556299" w:rsidRDefault="18556299" w14:paraId="5EB165A2" w14:textId="13188907">
      <w:r w:rsidR="18556299">
        <w:rPr/>
        <w:t>Nom:</w:t>
      </w:r>
      <w:r w:rsidR="3E91D046">
        <w:rPr/>
        <w:t xml:space="preserve"> Da </w:t>
      </w:r>
      <w:r w:rsidR="3E91D046">
        <w:rPr/>
        <w:t>vinci</w:t>
      </w:r>
    </w:p>
    <w:p w:rsidR="4A2281E2" w:rsidP="5EF9F34E" w:rsidRDefault="4A2281E2" w14:paraId="300C46B8" w14:textId="7A077138">
      <w:pPr>
        <w:pStyle w:val="Normal"/>
      </w:pPr>
      <w:r w:rsidR="4A2281E2">
        <w:rPr/>
        <w:t xml:space="preserve">Nom </w:t>
      </w:r>
      <w:r w:rsidR="4A2281E2">
        <w:rPr/>
        <w:t>complet</w:t>
      </w:r>
      <w:r w:rsidR="4A2281E2">
        <w:rPr/>
        <w:t>:</w:t>
      </w:r>
      <w:r w:rsidR="1F203E14">
        <w:rPr/>
        <w:t xml:space="preserve"> Léonard de </w:t>
      </w:r>
      <w:r w:rsidR="1F203E14">
        <w:rPr/>
        <w:t>vinci</w:t>
      </w:r>
      <w:r w:rsidR="16342F8E">
        <w:rPr/>
        <w:t xml:space="preserve"> </w:t>
      </w:r>
      <w:r w:rsidR="16342F8E">
        <w:drawing>
          <wp:inline wp14:editId="1F32D195" wp14:anchorId="0BF1F867">
            <wp:extent cx="1924050" cy="2381250"/>
            <wp:effectExtent l="0" t="0" r="0" b="0"/>
            <wp:docPr id="1222369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f7d56adcaf46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259022" w:rsidP="5EF9F34E" w:rsidRDefault="1F259022" w14:paraId="4B8F4625" w14:textId="4A70EC8C">
      <w:pPr>
        <w:pStyle w:val="Normal"/>
      </w:pPr>
      <w:r w:rsidR="1F259022">
        <w:rPr/>
        <w:t>Nationalité</w:t>
      </w:r>
      <w:r w:rsidR="1F259022">
        <w:rPr/>
        <w:t>:</w:t>
      </w:r>
      <w:r w:rsidR="120B4C8A">
        <w:rPr/>
        <w:t xml:space="preserve"> </w:t>
      </w:r>
      <w:r w:rsidR="120B4C8A">
        <w:rPr/>
        <w:t>italien</w:t>
      </w:r>
      <w:r w:rsidR="4A02C1A1">
        <w:drawing>
          <wp:inline wp14:editId="2E03FABF" wp14:anchorId="11DCD379">
            <wp:extent cx="2106258" cy="1209675"/>
            <wp:effectExtent l="0" t="0" r="0" b="0"/>
            <wp:docPr id="7011452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1ceed9933345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5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259022" w:rsidP="5EF9F34E" w:rsidRDefault="1F259022" w14:paraId="354490ED" w14:textId="4199C4AE">
      <w:pPr>
        <w:pStyle w:val="Normal"/>
      </w:pPr>
      <w:r w:rsidR="1F259022">
        <w:rPr/>
        <w:t>Periode</w:t>
      </w:r>
      <w:r w:rsidR="1F259022">
        <w:rPr/>
        <w:t xml:space="preserve"> de temps</w:t>
      </w:r>
      <w:r w:rsidR="63ACD995">
        <w:rPr/>
        <w:t>:</w:t>
      </w:r>
      <w:r w:rsidR="66FF9D76">
        <w:rPr/>
        <w:t>1452-1519</w:t>
      </w:r>
    </w:p>
    <w:p w:rsidR="1F259022" w:rsidP="5EF9F34E" w:rsidRDefault="1F259022" w14:paraId="25BDFCC4" w14:textId="5071BCB2">
      <w:pPr>
        <w:pStyle w:val="Normal"/>
      </w:pPr>
      <w:r w:rsidR="1F259022">
        <w:rPr/>
        <w:t>Oeuvre:</w:t>
      </w:r>
      <w:r w:rsidR="1DA13E6D">
        <w:rPr/>
        <w:t>pompe</w:t>
      </w:r>
      <w:r w:rsidR="28457000">
        <w:drawing>
          <wp:inline wp14:editId="51E37992" wp14:anchorId="07E3FC00">
            <wp:extent cx="2042466" cy="1600200"/>
            <wp:effectExtent l="0" t="0" r="0" b="0"/>
            <wp:docPr id="1231602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9a3823860c41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6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259022" w:rsidP="4D20244D" w:rsidRDefault="1F259022" w14:paraId="33550368" w14:textId="270CF50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F259022">
        <w:rPr/>
        <w:t>:</w:t>
      </w:r>
      <w:r w:rsidR="3E03B971">
        <w:rPr/>
        <w:t>marteau</w:t>
      </w:r>
      <w:r w:rsidR="6F74B5F6">
        <w:rPr/>
        <w:t>#</w:t>
      </w:r>
      <w:r w:rsidR="61A865BA">
        <w:drawing>
          <wp:inline wp14:editId="0BFD69BC" wp14:anchorId="7F47791A">
            <wp:extent cx="1200150" cy="1613647"/>
            <wp:effectExtent l="0" t="0" r="0" b="0"/>
            <wp:docPr id="10942567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027e4bd4284e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1E8EC961">
        <w:rPr/>
        <w:t>:</w:t>
      </w:r>
      <w:r w:rsidR="6CDFD064">
        <w:rPr/>
        <w:t>l’horloge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409C86"/>
    <w:rsid w:val="09628EFA"/>
    <w:rsid w:val="0C409C86"/>
    <w:rsid w:val="120B4C8A"/>
    <w:rsid w:val="16342F8E"/>
    <w:rsid w:val="18556299"/>
    <w:rsid w:val="19F132FA"/>
    <w:rsid w:val="1DA13E6D"/>
    <w:rsid w:val="1E8EC961"/>
    <w:rsid w:val="1F203E14"/>
    <w:rsid w:val="1F259022"/>
    <w:rsid w:val="28457000"/>
    <w:rsid w:val="3E03B971"/>
    <w:rsid w:val="3E91D046"/>
    <w:rsid w:val="473FC7DA"/>
    <w:rsid w:val="4A02C1A1"/>
    <w:rsid w:val="4A2281E2"/>
    <w:rsid w:val="4D20244D"/>
    <w:rsid w:val="4DFFE6A2"/>
    <w:rsid w:val="51E78258"/>
    <w:rsid w:val="5BCDD1F2"/>
    <w:rsid w:val="5EF9F34E"/>
    <w:rsid w:val="61A865BA"/>
    <w:rsid w:val="63ACD995"/>
    <w:rsid w:val="66FF9D76"/>
    <w:rsid w:val="6AD00F49"/>
    <w:rsid w:val="6CDFD064"/>
    <w:rsid w:val="6F74B5F6"/>
    <w:rsid w:val="6FA9AE7B"/>
    <w:rsid w:val="765C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09C86"/>
  <w15:chartTrackingRefBased/>
  <w15:docId w15:val="{06053288-C0A6-45C2-96E9-C83EE8F64A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cf7d56adcaf4622" /><Relationship Type="http://schemas.openxmlformats.org/officeDocument/2006/relationships/image" Target="/media/image2.png" Id="Rfa1ceed9933345ae" /><Relationship Type="http://schemas.openxmlformats.org/officeDocument/2006/relationships/image" Target="/media/image3.png" Id="Re99a3823860c4138" /><Relationship Type="http://schemas.openxmlformats.org/officeDocument/2006/relationships/image" Target="/media/image4.png" Id="R61027e4bd4284e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2023-09-18T13:32:30.9718252Z</dcterms:created>
  <dcterms:modified xsi:type="dcterms:W3CDTF">2023-09-18T13:57:01.8067245Z</dcterms:modified>
  <dc:creator>mpoulin629 Mavrik</dc:creator>
  <lastModifiedBy>mpoulin629 Mavrik</lastModifiedBy>
</coreProperties>
</file>