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1" w:rsidRDefault="00997C04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-428625</wp:posOffset>
            </wp:positionV>
            <wp:extent cx="6929120" cy="3705225"/>
            <wp:effectExtent l="19050" t="0" r="5080" b="0"/>
            <wp:wrapNone/>
            <wp:docPr id="1" name="Image 0" descr="cadrilater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ilatere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C04" w:rsidRDefault="00997C04"/>
    <w:p w:rsidR="00997C04" w:rsidRDefault="00997C04"/>
    <w:p w:rsidR="00997C04" w:rsidRDefault="00997C04"/>
    <w:p w:rsidR="00997C04" w:rsidRDefault="00997C04"/>
    <w:p w:rsidR="00997C04" w:rsidRDefault="00997C04"/>
    <w:p w:rsidR="00997C04" w:rsidRDefault="00997C04"/>
    <w:p w:rsidR="00997C04" w:rsidRDefault="00997C04"/>
    <w:p w:rsidR="00997C04" w:rsidRDefault="00997C04"/>
    <w:p w:rsidR="00997C04" w:rsidRDefault="00997C04"/>
    <w:p w:rsidR="00997C04" w:rsidRDefault="00997C04"/>
    <w:p w:rsidR="00997C04" w:rsidRDefault="00997C04">
      <w:r>
        <w:t>Air du triangle </w:t>
      </w:r>
      <w:proofErr w:type="gramStart"/>
      <w:r>
        <w:t>:2</w:t>
      </w:r>
      <w:proofErr w:type="gramEnd"/>
    </w:p>
    <w:p w:rsidR="00997C04" w:rsidRDefault="00997C04">
      <w:r>
        <w:t>=</w:t>
      </w:r>
      <w:r w:rsidR="001B1E0B">
        <w:t>b x h/2</w:t>
      </w:r>
    </w:p>
    <w:p w:rsidR="00997C04" w:rsidRDefault="00997C04">
      <w:r>
        <w:t>=</w:t>
      </w:r>
      <w:r w:rsidR="001B1E0B">
        <w:t>2x2/2</w:t>
      </w:r>
    </w:p>
    <w:p w:rsidR="001B1E0B" w:rsidRDefault="00997C04">
      <w:r>
        <w:t>=</w:t>
      </w:r>
      <w:r w:rsidR="001B1E0B">
        <w:t>2cm²</w:t>
      </w:r>
    </w:p>
    <w:p w:rsidR="001B1E0B" w:rsidRDefault="001B1E0B">
      <w:r>
        <w:t>Air du carré</w:t>
      </w:r>
      <w:r w:rsidR="0054436B">
        <w:t> </w:t>
      </w:r>
      <w:proofErr w:type="gramStart"/>
      <w:r w:rsidR="0054436B">
        <w:t>:9</w:t>
      </w:r>
      <w:proofErr w:type="gramEnd"/>
    </w:p>
    <w:p w:rsidR="001B1E0B" w:rsidRDefault="001B1E0B">
      <w:r>
        <w:t>=</w:t>
      </w:r>
      <w:proofErr w:type="spellStart"/>
      <w:r>
        <w:t>cxc</w:t>
      </w:r>
      <w:proofErr w:type="spellEnd"/>
    </w:p>
    <w:p w:rsidR="001B1E0B" w:rsidRDefault="001B1E0B" w:rsidP="0054436B">
      <w:r>
        <w:t>=3x3</w:t>
      </w:r>
      <w:r w:rsidR="0054436B">
        <w:t>=9cm²</w:t>
      </w:r>
    </w:p>
    <w:p w:rsidR="001B1E0B" w:rsidRDefault="001B1E0B">
      <w:r>
        <w:t>=9cm²</w:t>
      </w:r>
    </w:p>
    <w:p w:rsidR="001B1E0B" w:rsidRDefault="001B1E0B">
      <w:r>
        <w:t>Air du rectangle</w:t>
      </w:r>
    </w:p>
    <w:p w:rsidR="001B1E0B" w:rsidRDefault="001B1E0B">
      <w:r>
        <w:t>=</w:t>
      </w:r>
      <w:proofErr w:type="spellStart"/>
      <w:r>
        <w:t>bxh</w:t>
      </w:r>
      <w:proofErr w:type="spellEnd"/>
    </w:p>
    <w:p w:rsidR="001B1E0B" w:rsidRDefault="001B1E0B">
      <w:r>
        <w:t>=6x2</w:t>
      </w:r>
      <w:r w:rsidR="0054436B">
        <w:t>=12cm²</w:t>
      </w:r>
    </w:p>
    <w:p w:rsidR="0054436B" w:rsidRDefault="001B1E0B">
      <w:r>
        <w:t>=12cm²</w:t>
      </w:r>
    </w:p>
    <w:p w:rsidR="0054436B" w:rsidRDefault="0054436B"/>
    <w:p w:rsidR="0054436B" w:rsidRDefault="0054436B"/>
    <w:p w:rsidR="0054436B" w:rsidRDefault="0054436B">
      <w:r>
        <w:lastRenderedPageBreak/>
        <w:t>Air du losange=</w:t>
      </w:r>
      <w:proofErr w:type="spellStart"/>
      <w:r>
        <w:t>Dxd</w:t>
      </w:r>
      <w:proofErr w:type="spellEnd"/>
      <w:r>
        <w:t>/2</w:t>
      </w:r>
    </w:p>
    <w:p w:rsidR="0054436B" w:rsidRDefault="0054436B">
      <w:r>
        <w:t>=4x2/2=4cm²</w:t>
      </w:r>
    </w:p>
    <w:p w:rsidR="0054436B" w:rsidRDefault="0054436B">
      <w:r>
        <w:t>Air parallélogramme=</w:t>
      </w:r>
      <w:proofErr w:type="spellStart"/>
      <w:r>
        <w:t>bxh</w:t>
      </w:r>
      <w:proofErr w:type="spellEnd"/>
    </w:p>
    <w:p w:rsidR="0054436B" w:rsidRDefault="0054436B">
      <w:r>
        <w:t>=3x2=6cm²</w:t>
      </w:r>
    </w:p>
    <w:p w:rsidR="00454B66" w:rsidRDefault="00454B66">
      <w:proofErr w:type="spellStart"/>
      <w:r>
        <w:t>T</w:t>
      </w:r>
      <w:r w:rsidR="0054436B">
        <w:t>rap</w:t>
      </w:r>
      <w:r>
        <w:t>aèze</w:t>
      </w:r>
      <w:proofErr w:type="spellEnd"/>
      <w:proofErr w:type="gramStart"/>
      <w:r>
        <w:t>=(</w:t>
      </w:r>
      <w:proofErr w:type="gramEnd"/>
      <w:r>
        <w:t>B+b)</w:t>
      </w:r>
      <w:proofErr w:type="spellStart"/>
      <w:r>
        <w:t>xh</w:t>
      </w:r>
      <w:proofErr w:type="spellEnd"/>
      <w:r>
        <w:t>/2</w:t>
      </w:r>
    </w:p>
    <w:p w:rsidR="00454B66" w:rsidRDefault="00454B66">
      <w:r>
        <w:t>=(4+2)x1/2=3</w:t>
      </w:r>
    </w:p>
    <w:p w:rsidR="00997C04" w:rsidRDefault="00997C04"/>
    <w:p w:rsidR="00997C04" w:rsidRDefault="00997C04"/>
    <w:p w:rsidR="00997C04" w:rsidRDefault="00997C04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724535</wp:posOffset>
            </wp:positionV>
            <wp:extent cx="1266825" cy="3819525"/>
            <wp:effectExtent l="19050" t="0" r="9525" b="0"/>
            <wp:wrapNone/>
            <wp:docPr id="2" name="Image 1" descr="cadrilaterre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ilaterreimage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7C04" w:rsidSect="008E06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C04"/>
    <w:rsid w:val="000D4F48"/>
    <w:rsid w:val="001B1E0B"/>
    <w:rsid w:val="00454B66"/>
    <w:rsid w:val="0054436B"/>
    <w:rsid w:val="008E0621"/>
    <w:rsid w:val="00997C04"/>
    <w:rsid w:val="00C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2017-02-09T17:00:00Z</dcterms:created>
  <dcterms:modified xsi:type="dcterms:W3CDTF">2017-02-13T16:40:00Z</dcterms:modified>
</cp:coreProperties>
</file>